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A457" w14:textId="5574E09E" w:rsidR="00040D86" w:rsidRDefault="00040D86" w:rsidP="00040D86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1F3B7E">
        <w:rPr>
          <w:b/>
          <w:bCs/>
          <w:i/>
          <w:iCs/>
          <w:sz w:val="32"/>
          <w:szCs w:val="32"/>
        </w:rPr>
        <w:t>Консультация для родителей «Чем занять детей летом?»</w:t>
      </w:r>
    </w:p>
    <w:p w14:paraId="7FD9E79C" w14:textId="7E6BED44" w:rsidR="005D0D40" w:rsidRPr="005D0D40" w:rsidRDefault="005D0D40" w:rsidP="005D0D40">
      <w:pPr>
        <w:pStyle w:val="a3"/>
        <w:jc w:val="right"/>
      </w:pPr>
      <w:r w:rsidRPr="005D0D40">
        <w:rPr>
          <w:b/>
          <w:bCs/>
          <w:i/>
          <w:iCs/>
        </w:rPr>
        <w:t>Гр.7 (</w:t>
      </w:r>
      <w:proofErr w:type="spellStart"/>
      <w:r w:rsidRPr="005D0D40">
        <w:rPr>
          <w:b/>
          <w:bCs/>
          <w:i/>
          <w:iCs/>
        </w:rPr>
        <w:t>воспит</w:t>
      </w:r>
      <w:proofErr w:type="spellEnd"/>
      <w:r w:rsidRPr="005D0D40">
        <w:rPr>
          <w:b/>
          <w:bCs/>
          <w:i/>
          <w:iCs/>
        </w:rPr>
        <w:t>. Аникина Л.Г., Олейник О.В.)</w:t>
      </w:r>
    </w:p>
    <w:p w14:paraId="36C260AB" w14:textId="77777777" w:rsidR="00040D86" w:rsidRDefault="00CC6209" w:rsidP="00040D86">
      <w:pPr>
        <w:pStyle w:val="a3"/>
        <w:jc w:val="center"/>
      </w:pPr>
      <w:r>
        <w:rPr>
          <w:noProof/>
        </w:rPr>
        <w:drawing>
          <wp:inline distT="0" distB="0" distL="0" distR="0" wp14:anchorId="39BBDBDA" wp14:editId="76EE178E">
            <wp:extent cx="5940425" cy="3973819"/>
            <wp:effectExtent l="0" t="0" r="3175" b="8255"/>
            <wp:docPr id="1" name="Рисунок 1" descr="https://detki-opt.ru/wp-content/uploads/e/e/d/eed336ee3002b9c5692d2f69c21a0f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-opt.ru/wp-content/uploads/e/e/d/eed336ee3002b9c5692d2f69c21a0ff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4966" w14:textId="77777777" w:rsidR="00040D86" w:rsidRPr="001F3B7E" w:rsidRDefault="00040D86" w:rsidP="005D0D40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14:paraId="4B23C09F" w14:textId="77777777" w:rsidR="00040D86" w:rsidRPr="001F3B7E" w:rsidRDefault="00040D86" w:rsidP="005D0D40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14:paraId="35A16330" w14:textId="77777777" w:rsidR="00040D86" w:rsidRPr="001F3B7E" w:rsidRDefault="00040D86" w:rsidP="005D0D40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</w:t>
      </w:r>
      <w:r w:rsidRPr="001F3B7E">
        <w:rPr>
          <w:sz w:val="28"/>
          <w:szCs w:val="28"/>
        </w:rPr>
        <w:lastRenderedPageBreak/>
        <w:t>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ответственно выполнять ваши поручения.</w:t>
      </w:r>
    </w:p>
    <w:p w14:paraId="0B66F099" w14:textId="77777777" w:rsidR="00040D86" w:rsidRPr="001F3B7E" w:rsidRDefault="00040D86" w:rsidP="005D0D40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14:paraId="467DCCBA" w14:textId="7D21DFEF" w:rsidR="00E879C0" w:rsidRDefault="00040D86" w:rsidP="005D0D40">
      <w:pPr>
        <w:pStyle w:val="a3"/>
        <w:jc w:val="both"/>
        <w:rPr>
          <w:b/>
          <w:bCs/>
          <w:i/>
          <w:iCs/>
        </w:rPr>
      </w:pPr>
      <w:r w:rsidRPr="001F3B7E">
        <w:rPr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14:paraId="6323DC60" w14:textId="77777777" w:rsidR="00E879C0" w:rsidRDefault="00E879C0" w:rsidP="00040D86">
      <w:pPr>
        <w:pStyle w:val="a3"/>
        <w:jc w:val="center"/>
        <w:rPr>
          <w:b/>
          <w:bCs/>
          <w:i/>
          <w:iCs/>
        </w:rPr>
      </w:pPr>
    </w:p>
    <w:p w14:paraId="71CA42C9" w14:textId="77777777" w:rsidR="00E879C0" w:rsidRDefault="00E879C0" w:rsidP="00040D86">
      <w:pPr>
        <w:pStyle w:val="a3"/>
        <w:jc w:val="center"/>
        <w:rPr>
          <w:b/>
          <w:bCs/>
          <w:i/>
          <w:iCs/>
        </w:rPr>
      </w:pPr>
    </w:p>
    <w:p w14:paraId="77711925" w14:textId="77777777" w:rsidR="00E879C0" w:rsidRDefault="00E879C0" w:rsidP="00040D86">
      <w:pPr>
        <w:pStyle w:val="a3"/>
        <w:jc w:val="center"/>
        <w:rPr>
          <w:b/>
          <w:bCs/>
          <w:i/>
          <w:iCs/>
        </w:rPr>
      </w:pPr>
    </w:p>
    <w:p w14:paraId="1D86C58E" w14:textId="77777777" w:rsidR="00E879C0" w:rsidRDefault="00E879C0" w:rsidP="00040D86">
      <w:pPr>
        <w:pStyle w:val="a3"/>
        <w:jc w:val="center"/>
        <w:rPr>
          <w:b/>
          <w:bCs/>
          <w:i/>
          <w:iCs/>
        </w:rPr>
      </w:pPr>
    </w:p>
    <w:p w14:paraId="5655A529" w14:textId="77777777" w:rsidR="00E879C0" w:rsidRDefault="00E879C0" w:rsidP="001F3B7E">
      <w:pPr>
        <w:pStyle w:val="a3"/>
        <w:rPr>
          <w:b/>
          <w:bCs/>
          <w:i/>
          <w:iCs/>
        </w:rPr>
      </w:pPr>
    </w:p>
    <w:p w14:paraId="2EAE0829" w14:textId="77777777" w:rsidR="00E879C0" w:rsidRDefault="00E879C0" w:rsidP="00040D86">
      <w:pPr>
        <w:pStyle w:val="a3"/>
        <w:jc w:val="center"/>
        <w:rPr>
          <w:b/>
          <w:bCs/>
          <w:i/>
          <w:iCs/>
        </w:rPr>
      </w:pPr>
    </w:p>
    <w:sectPr w:rsidR="00E8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5D0D40"/>
    <w:rsid w:val="007A6C22"/>
    <w:rsid w:val="007B1F63"/>
    <w:rsid w:val="008D2295"/>
    <w:rsid w:val="00CC6209"/>
    <w:rsid w:val="00D32A91"/>
    <w:rsid w:val="00E879C0"/>
    <w:rsid w:val="00F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4F71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E4DA-3D88-4829-A9B7-B3919326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2023-06-07T03:19:00Z</dcterms:created>
  <dcterms:modified xsi:type="dcterms:W3CDTF">2023-06-07T03:23:00Z</dcterms:modified>
</cp:coreProperties>
</file>